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4BDA" w14:textId="77777777" w:rsidR="006F0BBC" w:rsidRPr="006F0BBC" w:rsidRDefault="006F0BBC" w:rsidP="006F0BBC">
      <w:pPr>
        <w:spacing w:line="560" w:lineRule="exact"/>
        <w:ind w:leftChars="-135" w:left="-283"/>
        <w:jc w:val="left"/>
        <w:rPr>
          <w:rFonts w:asciiTheme="minorEastAsia" w:eastAsiaTheme="minorEastAsia" w:hAnsiTheme="minorEastAsia" w:cs="黑体"/>
          <w:b/>
          <w:sz w:val="28"/>
          <w:szCs w:val="28"/>
        </w:rPr>
      </w:pPr>
      <w:bookmarkStart w:id="0" w:name="_GoBack"/>
      <w:bookmarkEnd w:id="0"/>
      <w:r w:rsidRPr="006F0BBC">
        <w:rPr>
          <w:rFonts w:asciiTheme="minorEastAsia" w:eastAsiaTheme="minorEastAsia" w:hAnsiTheme="minorEastAsia" w:cs="黑体" w:hint="eastAsia"/>
          <w:b/>
          <w:sz w:val="28"/>
          <w:szCs w:val="28"/>
        </w:rPr>
        <w:t>附件</w:t>
      </w:r>
      <w:r w:rsidRPr="006F0BBC">
        <w:rPr>
          <w:rFonts w:asciiTheme="minorEastAsia" w:eastAsiaTheme="minorEastAsia" w:hAnsiTheme="minorEastAsia"/>
          <w:b/>
          <w:sz w:val="28"/>
          <w:szCs w:val="28"/>
        </w:rPr>
        <w:t>3</w:t>
      </w:r>
    </w:p>
    <w:p w14:paraId="6DE0E6A4" w14:textId="27FA43AF" w:rsidR="006F0BBC" w:rsidRPr="006F0BBC" w:rsidRDefault="006F0BBC" w:rsidP="006F0BBC">
      <w:pPr>
        <w:spacing w:line="560" w:lineRule="exact"/>
        <w:jc w:val="center"/>
        <w:rPr>
          <w:rFonts w:ascii="黑体" w:eastAsia="黑体" w:hAnsi="黑体" w:cs="黑体"/>
          <w:sz w:val="40"/>
          <w:szCs w:val="44"/>
        </w:rPr>
      </w:pPr>
      <w:r w:rsidRPr="006F0BBC">
        <w:rPr>
          <w:rFonts w:ascii="黑体" w:eastAsia="黑体" w:hAnsi="黑体" w:cs="黑体" w:hint="eastAsia"/>
          <w:sz w:val="40"/>
          <w:szCs w:val="44"/>
        </w:rPr>
        <w:t>验证单位申请表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1169"/>
        <w:gridCol w:w="1843"/>
        <w:gridCol w:w="1020"/>
        <w:gridCol w:w="964"/>
        <w:gridCol w:w="983"/>
        <w:gridCol w:w="9"/>
        <w:gridCol w:w="1339"/>
      </w:tblGrid>
      <w:tr w:rsidR="006F0BBC" w:rsidRPr="00F2041A" w14:paraId="3C1DEBC1" w14:textId="77777777" w:rsidTr="00F2041A">
        <w:trPr>
          <w:trHeight w:hRule="exact" w:val="680"/>
          <w:jc w:val="center"/>
        </w:trPr>
        <w:tc>
          <w:tcPr>
            <w:tcW w:w="2616" w:type="dxa"/>
            <w:vAlign w:val="center"/>
          </w:tcPr>
          <w:p w14:paraId="2A7F4B31" w14:textId="09AC60E4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项目名称（中文）</w:t>
            </w:r>
          </w:p>
        </w:tc>
        <w:tc>
          <w:tcPr>
            <w:tcW w:w="7327" w:type="dxa"/>
            <w:gridSpan w:val="7"/>
            <w:vAlign w:val="center"/>
          </w:tcPr>
          <w:p w14:paraId="7074639A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0DE3DE63" w14:textId="77777777" w:rsidTr="00F2041A">
        <w:trPr>
          <w:trHeight w:hRule="exact" w:val="900"/>
          <w:jc w:val="center"/>
        </w:trPr>
        <w:tc>
          <w:tcPr>
            <w:tcW w:w="2616" w:type="dxa"/>
            <w:vAlign w:val="center"/>
          </w:tcPr>
          <w:p w14:paraId="62EA18AA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 w:hint="eastAsia"/>
                <w:sz w:val="24"/>
              </w:rPr>
              <w:t>标准</w:t>
            </w:r>
            <w:r w:rsidRPr="00F2041A">
              <w:rPr>
                <w:rFonts w:asciiTheme="minorEastAsia" w:eastAsiaTheme="minorEastAsia" w:hAnsiTheme="minorEastAsia"/>
                <w:sz w:val="24"/>
              </w:rPr>
              <w:t>验证申请单位名称</w:t>
            </w:r>
          </w:p>
        </w:tc>
        <w:tc>
          <w:tcPr>
            <w:tcW w:w="7327" w:type="dxa"/>
            <w:gridSpan w:val="7"/>
            <w:vAlign w:val="center"/>
          </w:tcPr>
          <w:p w14:paraId="49C10B86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1EC823ED" w14:textId="77777777" w:rsidTr="00F2041A">
        <w:trPr>
          <w:trHeight w:hRule="exact" w:val="680"/>
          <w:jc w:val="center"/>
        </w:trPr>
        <w:tc>
          <w:tcPr>
            <w:tcW w:w="2616" w:type="dxa"/>
            <w:vAlign w:val="center"/>
          </w:tcPr>
          <w:p w14:paraId="79D7331C" w14:textId="565230FF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 w:bidi="zh-CN"/>
              </w:rPr>
              <w:t>地址和邮编</w:t>
            </w:r>
          </w:p>
        </w:tc>
        <w:tc>
          <w:tcPr>
            <w:tcW w:w="7327" w:type="dxa"/>
            <w:gridSpan w:val="7"/>
            <w:vAlign w:val="center"/>
          </w:tcPr>
          <w:p w14:paraId="5C32AA9D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72F6F143" w14:textId="77777777" w:rsidTr="00F2041A">
        <w:trPr>
          <w:trHeight w:hRule="exact" w:val="680"/>
          <w:jc w:val="center"/>
        </w:trPr>
        <w:tc>
          <w:tcPr>
            <w:tcW w:w="2616" w:type="dxa"/>
            <w:vMerge w:val="restart"/>
            <w:vAlign w:val="center"/>
          </w:tcPr>
          <w:p w14:paraId="7F16FB3C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1169" w:type="dxa"/>
            <w:vAlign w:val="center"/>
          </w:tcPr>
          <w:p w14:paraId="2FB11938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8214CE4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08F8E9B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14:paraId="4E5ED0F6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26834290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职务</w:t>
            </w:r>
          </w:p>
        </w:tc>
        <w:tc>
          <w:tcPr>
            <w:tcW w:w="1348" w:type="dxa"/>
            <w:gridSpan w:val="2"/>
            <w:vAlign w:val="center"/>
          </w:tcPr>
          <w:p w14:paraId="149D55F2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041A" w:rsidRPr="00F2041A" w14:paraId="711E2010" w14:textId="77777777" w:rsidTr="00F2041A">
        <w:trPr>
          <w:trHeight w:hRule="exact" w:val="680"/>
          <w:jc w:val="center"/>
        </w:trPr>
        <w:tc>
          <w:tcPr>
            <w:tcW w:w="2616" w:type="dxa"/>
            <w:vMerge/>
            <w:vAlign w:val="center"/>
          </w:tcPr>
          <w:p w14:paraId="06929B11" w14:textId="77777777" w:rsidR="00F2041A" w:rsidRPr="00F2041A" w:rsidRDefault="00F2041A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41539B17" w14:textId="5B6C3B0A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3F7198DF" w14:textId="77777777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40282D9" w14:textId="499DE762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邮</w:t>
            </w:r>
            <w:r w:rsidRPr="00F2041A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3295" w:type="dxa"/>
            <w:gridSpan w:val="4"/>
            <w:vAlign w:val="center"/>
          </w:tcPr>
          <w:p w14:paraId="034B0C29" w14:textId="77777777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041A" w:rsidRPr="00F2041A" w14:paraId="4C9D8F8F" w14:textId="77777777" w:rsidTr="00F2041A">
        <w:trPr>
          <w:trHeight w:hRule="exact" w:val="941"/>
          <w:jc w:val="center"/>
        </w:trPr>
        <w:tc>
          <w:tcPr>
            <w:tcW w:w="2616" w:type="dxa"/>
            <w:vAlign w:val="center"/>
          </w:tcPr>
          <w:p w14:paraId="2BC0F53C" w14:textId="77777777" w:rsidR="00F2041A" w:rsidRPr="00F2041A" w:rsidRDefault="00F2041A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单位总人数</w:t>
            </w:r>
          </w:p>
        </w:tc>
        <w:tc>
          <w:tcPr>
            <w:tcW w:w="3012" w:type="dxa"/>
            <w:gridSpan w:val="2"/>
            <w:vAlign w:val="center"/>
          </w:tcPr>
          <w:p w14:paraId="248CCD19" w14:textId="77777777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2FCD8BF4" w14:textId="6C6BC958" w:rsidR="00F2041A" w:rsidRPr="00F2041A" w:rsidRDefault="00F2041A" w:rsidP="00F2041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工程技术人员</w:t>
            </w:r>
            <w:r w:rsidRPr="00F2041A">
              <w:rPr>
                <w:rFonts w:asciiTheme="minorEastAsia" w:eastAsiaTheme="minorEastAsia" w:hAnsiTheme="minorEastAsia" w:hint="eastAsia"/>
                <w:sz w:val="24"/>
              </w:rPr>
              <w:br/>
            </w:r>
            <w:r w:rsidRPr="00F2041A">
              <w:rPr>
                <w:rFonts w:asciiTheme="minorEastAsia" w:eastAsiaTheme="minorEastAsia" w:hAnsiTheme="minorEastAsia" w:cs="宋体" w:hint="eastAsia"/>
                <w:bCs/>
                <w:color w:val="333333"/>
                <w:kern w:val="0"/>
                <w:sz w:val="24"/>
                <w:lang w:val="zh-CN" w:bidi="zh-CN"/>
              </w:rPr>
              <w:t>人数</w:t>
            </w:r>
          </w:p>
        </w:tc>
        <w:tc>
          <w:tcPr>
            <w:tcW w:w="1339" w:type="dxa"/>
            <w:vAlign w:val="center"/>
          </w:tcPr>
          <w:p w14:paraId="7E9C48B0" w14:textId="4D758073" w:rsidR="00F2041A" w:rsidRPr="00F2041A" w:rsidRDefault="00F2041A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13CC0861" w14:textId="77777777" w:rsidTr="00F2041A">
        <w:trPr>
          <w:trHeight w:hRule="exact" w:val="1367"/>
          <w:jc w:val="center"/>
        </w:trPr>
        <w:tc>
          <w:tcPr>
            <w:tcW w:w="2616" w:type="dxa"/>
            <w:vAlign w:val="center"/>
          </w:tcPr>
          <w:p w14:paraId="539931F2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单位简介</w:t>
            </w:r>
          </w:p>
        </w:tc>
        <w:tc>
          <w:tcPr>
            <w:tcW w:w="7327" w:type="dxa"/>
            <w:gridSpan w:val="7"/>
            <w:vAlign w:val="center"/>
          </w:tcPr>
          <w:p w14:paraId="371DF851" w14:textId="77777777" w:rsidR="006F0BBC" w:rsidRPr="00F2041A" w:rsidRDefault="006F0BBC" w:rsidP="006F0BBC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298CE30E" w14:textId="77777777" w:rsidTr="00F2041A">
        <w:trPr>
          <w:trHeight w:hRule="exact" w:val="989"/>
          <w:jc w:val="center"/>
        </w:trPr>
        <w:tc>
          <w:tcPr>
            <w:tcW w:w="2616" w:type="dxa"/>
            <w:vAlign w:val="center"/>
          </w:tcPr>
          <w:p w14:paraId="156A399F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业务领域</w:t>
            </w:r>
          </w:p>
        </w:tc>
        <w:tc>
          <w:tcPr>
            <w:tcW w:w="7327" w:type="dxa"/>
            <w:gridSpan w:val="7"/>
            <w:vAlign w:val="center"/>
          </w:tcPr>
          <w:p w14:paraId="27314E12" w14:textId="77777777" w:rsidR="006F0BBC" w:rsidRPr="00F2041A" w:rsidRDefault="006F0BBC" w:rsidP="006F0BBC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766B4151" w14:textId="77777777" w:rsidTr="00F2041A">
        <w:trPr>
          <w:trHeight w:hRule="exact" w:val="1299"/>
          <w:jc w:val="center"/>
        </w:trPr>
        <w:tc>
          <w:tcPr>
            <w:tcW w:w="2616" w:type="dxa"/>
            <w:vAlign w:val="center"/>
          </w:tcPr>
          <w:p w14:paraId="1CEF53C0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主要产品（产量、产值及排位等）及研究成果</w:t>
            </w:r>
          </w:p>
        </w:tc>
        <w:tc>
          <w:tcPr>
            <w:tcW w:w="7327" w:type="dxa"/>
            <w:gridSpan w:val="7"/>
            <w:vAlign w:val="center"/>
          </w:tcPr>
          <w:p w14:paraId="246CA10D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6EA3B51B" w14:textId="77777777" w:rsidTr="00F2041A">
        <w:trPr>
          <w:trHeight w:hRule="exact" w:val="1295"/>
          <w:jc w:val="center"/>
        </w:trPr>
        <w:tc>
          <w:tcPr>
            <w:tcW w:w="2616" w:type="dxa"/>
            <w:vAlign w:val="center"/>
          </w:tcPr>
          <w:p w14:paraId="0BB5B937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作为起草及试验验证单位的优势</w:t>
            </w:r>
          </w:p>
        </w:tc>
        <w:tc>
          <w:tcPr>
            <w:tcW w:w="7327" w:type="dxa"/>
            <w:gridSpan w:val="7"/>
            <w:vAlign w:val="center"/>
          </w:tcPr>
          <w:p w14:paraId="558F1EF6" w14:textId="77777777" w:rsidR="006F0BBC" w:rsidRPr="00F2041A" w:rsidRDefault="006F0BBC" w:rsidP="006F0BBC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7CFA862F" w14:textId="77777777" w:rsidTr="00F2041A">
        <w:trPr>
          <w:trHeight w:hRule="exact" w:val="956"/>
          <w:jc w:val="center"/>
        </w:trPr>
        <w:tc>
          <w:tcPr>
            <w:tcW w:w="2616" w:type="dxa"/>
            <w:vAlign w:val="center"/>
          </w:tcPr>
          <w:p w14:paraId="1967C2AC" w14:textId="5C80124D" w:rsidR="006F0BBC" w:rsidRPr="00F2041A" w:rsidRDefault="006F0BBC" w:rsidP="0094118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验证能力说明</w:t>
            </w:r>
          </w:p>
        </w:tc>
        <w:tc>
          <w:tcPr>
            <w:tcW w:w="7327" w:type="dxa"/>
            <w:gridSpan w:val="7"/>
            <w:vAlign w:val="center"/>
          </w:tcPr>
          <w:p w14:paraId="3CA40FAF" w14:textId="77777777" w:rsidR="006F0BBC" w:rsidRPr="00F2041A" w:rsidRDefault="006F0BBC" w:rsidP="004C7A9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0BBC" w:rsidRPr="00F2041A" w14:paraId="7C25C49E" w14:textId="77777777" w:rsidTr="00F2041A">
        <w:trPr>
          <w:trHeight w:hRule="exact" w:val="1125"/>
          <w:jc w:val="center"/>
        </w:trPr>
        <w:tc>
          <w:tcPr>
            <w:tcW w:w="2616" w:type="dxa"/>
            <w:vAlign w:val="center"/>
          </w:tcPr>
          <w:p w14:paraId="31FAC292" w14:textId="0B77371F" w:rsidR="006F0BBC" w:rsidRPr="00F2041A" w:rsidRDefault="00F2041A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 w:bidi="zh-CN"/>
              </w:rPr>
              <w:t>分会</w:t>
            </w:r>
            <w:r w:rsidR="006F0BBC" w:rsidRPr="00F2041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 w:bidi="zh-CN"/>
              </w:rPr>
              <w:t>标准化技术委员会</w:t>
            </w:r>
            <w:r w:rsidR="004474FB" w:rsidRPr="00F2041A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 w:bidi="zh-CN"/>
              </w:rPr>
              <w:br/>
            </w:r>
            <w:r w:rsidR="006F0BBC" w:rsidRPr="00F2041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 w:bidi="zh-CN"/>
              </w:rPr>
              <w:t>意见</w:t>
            </w:r>
          </w:p>
        </w:tc>
        <w:tc>
          <w:tcPr>
            <w:tcW w:w="7327" w:type="dxa"/>
            <w:gridSpan w:val="7"/>
            <w:vAlign w:val="center"/>
          </w:tcPr>
          <w:p w14:paraId="7C071A80" w14:textId="77777777" w:rsidR="006F0BBC" w:rsidRPr="00941182" w:rsidRDefault="006F0BBC" w:rsidP="004C7A9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7909AEF" w14:textId="3C84E72D" w:rsidR="006F0BBC" w:rsidRPr="00F2041A" w:rsidRDefault="008A5BCC" w:rsidP="004474F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400" w:firstLine="576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kern w:val="0"/>
                <w:sz w:val="24"/>
              </w:rPr>
              <w:t>（签字</w:t>
            </w:r>
            <w:r w:rsidR="006F0BBC" w:rsidRPr="00F2041A">
              <w:rPr>
                <w:rFonts w:asciiTheme="minorEastAsia" w:eastAsiaTheme="minorEastAsia" w:hAnsiTheme="minorEastAsia"/>
                <w:kern w:val="0"/>
                <w:sz w:val="24"/>
              </w:rPr>
              <w:t>）</w:t>
            </w:r>
          </w:p>
          <w:p w14:paraId="41949505" w14:textId="77777777" w:rsidR="006F0BBC" w:rsidRPr="00F2041A" w:rsidRDefault="006F0BBC" w:rsidP="004474FB">
            <w:pPr>
              <w:widowControl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年</w:t>
            </w:r>
            <w:r w:rsidRPr="00F2041A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2041A">
              <w:rPr>
                <w:rFonts w:asciiTheme="minorEastAsia" w:eastAsiaTheme="minorEastAsia" w:hAnsiTheme="minorEastAsia"/>
                <w:sz w:val="24"/>
              </w:rPr>
              <w:t>月</w:t>
            </w:r>
            <w:r w:rsidRPr="00F2041A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2041A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6F0BBC" w:rsidRPr="00F2041A" w14:paraId="2BDDABB9" w14:textId="77777777" w:rsidTr="00F2041A">
        <w:trPr>
          <w:trHeight w:hRule="exact" w:val="680"/>
          <w:jc w:val="center"/>
        </w:trPr>
        <w:tc>
          <w:tcPr>
            <w:tcW w:w="2616" w:type="dxa"/>
            <w:vAlign w:val="center"/>
          </w:tcPr>
          <w:p w14:paraId="4FF4DF81" w14:textId="77777777" w:rsidR="006F0BBC" w:rsidRPr="00F2041A" w:rsidRDefault="006F0BBC" w:rsidP="00F204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2041A">
              <w:rPr>
                <w:rFonts w:asciiTheme="minorEastAsia" w:eastAsiaTheme="minorEastAsia" w:hAnsiTheme="minorEastAsia"/>
                <w:sz w:val="24"/>
              </w:rPr>
              <w:t>备注</w:t>
            </w:r>
          </w:p>
        </w:tc>
        <w:tc>
          <w:tcPr>
            <w:tcW w:w="7327" w:type="dxa"/>
            <w:gridSpan w:val="7"/>
            <w:vAlign w:val="center"/>
          </w:tcPr>
          <w:p w14:paraId="002F2651" w14:textId="77777777" w:rsidR="006F0BBC" w:rsidRPr="00F2041A" w:rsidRDefault="006F0BBC" w:rsidP="004C7A95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5D825A1" w14:textId="77777777" w:rsidR="006F0BBC" w:rsidRDefault="006F0BBC" w:rsidP="00647A5F"/>
    <w:sectPr w:rsidR="006F0BBC" w:rsidSect="00E125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EA760" w14:textId="77777777" w:rsidR="00103BD0" w:rsidRDefault="00103BD0" w:rsidP="004F3EA4">
      <w:r>
        <w:separator/>
      </w:r>
    </w:p>
  </w:endnote>
  <w:endnote w:type="continuationSeparator" w:id="0">
    <w:p w14:paraId="4102A8D7" w14:textId="77777777" w:rsidR="00103BD0" w:rsidRDefault="00103BD0" w:rsidP="004F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D8940" w14:textId="77777777" w:rsidR="00103BD0" w:rsidRDefault="00103BD0" w:rsidP="004F3EA4">
      <w:r>
        <w:separator/>
      </w:r>
    </w:p>
  </w:footnote>
  <w:footnote w:type="continuationSeparator" w:id="0">
    <w:p w14:paraId="6336E003" w14:textId="77777777" w:rsidR="00103BD0" w:rsidRDefault="00103BD0" w:rsidP="004F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F1B"/>
    <w:multiLevelType w:val="hybridMultilevel"/>
    <w:tmpl w:val="6A76D0EA"/>
    <w:lvl w:ilvl="0" w:tplc="81BA4B00">
      <w:start w:val="1"/>
      <w:numFmt w:val="decimal"/>
      <w:suff w:val="space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09E5437A"/>
    <w:multiLevelType w:val="hybridMultilevel"/>
    <w:tmpl w:val="77F0AD92"/>
    <w:lvl w:ilvl="0" w:tplc="6C9C076E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A7601EA"/>
    <w:multiLevelType w:val="hybridMultilevel"/>
    <w:tmpl w:val="FAF0707C"/>
    <w:lvl w:ilvl="0" w:tplc="A62A15EA">
      <w:start w:val="1"/>
      <w:numFmt w:val="decimal"/>
      <w:lvlText w:val="%1、"/>
      <w:lvlJc w:val="left"/>
      <w:pPr>
        <w:ind w:left="1280" w:hanging="720"/>
      </w:pPr>
      <w:rPr>
        <w:rFonts w:asciiTheme="minorEastAsia" w:hAnsiTheme="minorEastAsia" w:cs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44791D0C"/>
    <w:multiLevelType w:val="hybridMultilevel"/>
    <w:tmpl w:val="8EA86A3A"/>
    <w:lvl w:ilvl="0" w:tplc="427AAF6E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911675C"/>
    <w:multiLevelType w:val="hybridMultilevel"/>
    <w:tmpl w:val="8EA86A3A"/>
    <w:lvl w:ilvl="0" w:tplc="427AAF6E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CBD5738"/>
    <w:multiLevelType w:val="hybridMultilevel"/>
    <w:tmpl w:val="9CF633EE"/>
    <w:lvl w:ilvl="0" w:tplc="42E269A6">
      <w:start w:val="1"/>
      <w:numFmt w:val="decimal"/>
      <w:suff w:val="nothing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79AD2942"/>
    <w:multiLevelType w:val="hybridMultilevel"/>
    <w:tmpl w:val="24FA0D3A"/>
    <w:lvl w:ilvl="0" w:tplc="AFF01C08">
      <w:start w:val="1"/>
      <w:numFmt w:val="decimal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7F1A6B87"/>
    <w:multiLevelType w:val="hybridMultilevel"/>
    <w:tmpl w:val="4628D7CC"/>
    <w:lvl w:ilvl="0" w:tplc="6E1C8B8A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0"/>
    <w:rsid w:val="00001E0E"/>
    <w:rsid w:val="00013A41"/>
    <w:rsid w:val="00015894"/>
    <w:rsid w:val="0002407D"/>
    <w:rsid w:val="00074078"/>
    <w:rsid w:val="00075C9C"/>
    <w:rsid w:val="0008241B"/>
    <w:rsid w:val="00097A3C"/>
    <w:rsid w:val="000B76D9"/>
    <w:rsid w:val="000C1115"/>
    <w:rsid w:val="000C22CC"/>
    <w:rsid w:val="000E5E53"/>
    <w:rsid w:val="000F043C"/>
    <w:rsid w:val="00103BD0"/>
    <w:rsid w:val="00115172"/>
    <w:rsid w:val="001239EB"/>
    <w:rsid w:val="001246A5"/>
    <w:rsid w:val="001442A2"/>
    <w:rsid w:val="00150663"/>
    <w:rsid w:val="001732FE"/>
    <w:rsid w:val="0019018F"/>
    <w:rsid w:val="001A6764"/>
    <w:rsid w:val="001B12B6"/>
    <w:rsid w:val="001B1F9D"/>
    <w:rsid w:val="001E4821"/>
    <w:rsid w:val="0020491F"/>
    <w:rsid w:val="00212B1C"/>
    <w:rsid w:val="00222A71"/>
    <w:rsid w:val="00245534"/>
    <w:rsid w:val="00257E13"/>
    <w:rsid w:val="00263142"/>
    <w:rsid w:val="00263FB8"/>
    <w:rsid w:val="00270BB1"/>
    <w:rsid w:val="00291B75"/>
    <w:rsid w:val="002D76B5"/>
    <w:rsid w:val="002E1B84"/>
    <w:rsid w:val="002E2F25"/>
    <w:rsid w:val="002E6448"/>
    <w:rsid w:val="003014A6"/>
    <w:rsid w:val="00303D4C"/>
    <w:rsid w:val="00346957"/>
    <w:rsid w:val="00362088"/>
    <w:rsid w:val="00374456"/>
    <w:rsid w:val="00374566"/>
    <w:rsid w:val="00393A30"/>
    <w:rsid w:val="003C6F24"/>
    <w:rsid w:val="003E400D"/>
    <w:rsid w:val="003F3156"/>
    <w:rsid w:val="004004ED"/>
    <w:rsid w:val="00403BD6"/>
    <w:rsid w:val="004110EE"/>
    <w:rsid w:val="00416B3D"/>
    <w:rsid w:val="004231BA"/>
    <w:rsid w:val="00423BC0"/>
    <w:rsid w:val="00435732"/>
    <w:rsid w:val="004474FB"/>
    <w:rsid w:val="004537E4"/>
    <w:rsid w:val="004754C0"/>
    <w:rsid w:val="0047637B"/>
    <w:rsid w:val="004A07F6"/>
    <w:rsid w:val="004A59B5"/>
    <w:rsid w:val="004B3BE8"/>
    <w:rsid w:val="004B7C97"/>
    <w:rsid w:val="004C16C6"/>
    <w:rsid w:val="004E7E5E"/>
    <w:rsid w:val="004F08D8"/>
    <w:rsid w:val="004F3EA4"/>
    <w:rsid w:val="00511C0B"/>
    <w:rsid w:val="00557993"/>
    <w:rsid w:val="00572278"/>
    <w:rsid w:val="00581E78"/>
    <w:rsid w:val="005A4760"/>
    <w:rsid w:val="005D4465"/>
    <w:rsid w:val="005F2A46"/>
    <w:rsid w:val="00624121"/>
    <w:rsid w:val="00625966"/>
    <w:rsid w:val="00647A5F"/>
    <w:rsid w:val="006730DB"/>
    <w:rsid w:val="00677AC5"/>
    <w:rsid w:val="00680AED"/>
    <w:rsid w:val="0068580E"/>
    <w:rsid w:val="00685B09"/>
    <w:rsid w:val="006927F7"/>
    <w:rsid w:val="006929F4"/>
    <w:rsid w:val="00692ABE"/>
    <w:rsid w:val="006B0FCD"/>
    <w:rsid w:val="006B1A0A"/>
    <w:rsid w:val="006B61E0"/>
    <w:rsid w:val="006C63ED"/>
    <w:rsid w:val="006D4081"/>
    <w:rsid w:val="006D7560"/>
    <w:rsid w:val="006E32F9"/>
    <w:rsid w:val="006F0BBC"/>
    <w:rsid w:val="007113B4"/>
    <w:rsid w:val="00731230"/>
    <w:rsid w:val="00740D3D"/>
    <w:rsid w:val="00780D16"/>
    <w:rsid w:val="007A7789"/>
    <w:rsid w:val="007D3436"/>
    <w:rsid w:val="00801D50"/>
    <w:rsid w:val="00804C62"/>
    <w:rsid w:val="008074D2"/>
    <w:rsid w:val="008200DD"/>
    <w:rsid w:val="008436E3"/>
    <w:rsid w:val="008450C3"/>
    <w:rsid w:val="00875EB1"/>
    <w:rsid w:val="00876E36"/>
    <w:rsid w:val="00886609"/>
    <w:rsid w:val="0089141B"/>
    <w:rsid w:val="008A5BCC"/>
    <w:rsid w:val="008B2456"/>
    <w:rsid w:val="008B7432"/>
    <w:rsid w:val="008C03C4"/>
    <w:rsid w:val="008C4BB4"/>
    <w:rsid w:val="008C5B77"/>
    <w:rsid w:val="008D5687"/>
    <w:rsid w:val="008D6FB1"/>
    <w:rsid w:val="008E4667"/>
    <w:rsid w:val="008F215D"/>
    <w:rsid w:val="008F6034"/>
    <w:rsid w:val="0091229F"/>
    <w:rsid w:val="00917C7C"/>
    <w:rsid w:val="009313AB"/>
    <w:rsid w:val="0093316F"/>
    <w:rsid w:val="00941182"/>
    <w:rsid w:val="00975615"/>
    <w:rsid w:val="00980EF0"/>
    <w:rsid w:val="009849E6"/>
    <w:rsid w:val="00997784"/>
    <w:rsid w:val="009B0455"/>
    <w:rsid w:val="009C5B26"/>
    <w:rsid w:val="009F4F13"/>
    <w:rsid w:val="009F6B65"/>
    <w:rsid w:val="00A153CC"/>
    <w:rsid w:val="00A31E85"/>
    <w:rsid w:val="00A37A85"/>
    <w:rsid w:val="00A71602"/>
    <w:rsid w:val="00A77238"/>
    <w:rsid w:val="00AB401A"/>
    <w:rsid w:val="00AB5645"/>
    <w:rsid w:val="00AF3153"/>
    <w:rsid w:val="00B17D27"/>
    <w:rsid w:val="00B45E12"/>
    <w:rsid w:val="00B45FEB"/>
    <w:rsid w:val="00B50C5D"/>
    <w:rsid w:val="00B61AEC"/>
    <w:rsid w:val="00B75967"/>
    <w:rsid w:val="00B8284E"/>
    <w:rsid w:val="00B8475A"/>
    <w:rsid w:val="00BA4F4B"/>
    <w:rsid w:val="00BB71C4"/>
    <w:rsid w:val="00BC4D7C"/>
    <w:rsid w:val="00BC5D31"/>
    <w:rsid w:val="00BC6501"/>
    <w:rsid w:val="00BC79CE"/>
    <w:rsid w:val="00BD6FEB"/>
    <w:rsid w:val="00BE58BC"/>
    <w:rsid w:val="00BE7DEA"/>
    <w:rsid w:val="00C3261F"/>
    <w:rsid w:val="00C4664A"/>
    <w:rsid w:val="00C65A5C"/>
    <w:rsid w:val="00C6664C"/>
    <w:rsid w:val="00C67961"/>
    <w:rsid w:val="00C85ADE"/>
    <w:rsid w:val="00C9799D"/>
    <w:rsid w:val="00CC285A"/>
    <w:rsid w:val="00CC6469"/>
    <w:rsid w:val="00D05987"/>
    <w:rsid w:val="00D0656A"/>
    <w:rsid w:val="00D0685A"/>
    <w:rsid w:val="00D100CF"/>
    <w:rsid w:val="00D21E7A"/>
    <w:rsid w:val="00D25AEC"/>
    <w:rsid w:val="00D41875"/>
    <w:rsid w:val="00D44392"/>
    <w:rsid w:val="00D5708F"/>
    <w:rsid w:val="00D6124F"/>
    <w:rsid w:val="00D83E65"/>
    <w:rsid w:val="00DA2F63"/>
    <w:rsid w:val="00DD59C9"/>
    <w:rsid w:val="00DE2F5A"/>
    <w:rsid w:val="00DF3464"/>
    <w:rsid w:val="00E035CA"/>
    <w:rsid w:val="00E125B1"/>
    <w:rsid w:val="00E13397"/>
    <w:rsid w:val="00E140AF"/>
    <w:rsid w:val="00E227FC"/>
    <w:rsid w:val="00E24CC6"/>
    <w:rsid w:val="00E57725"/>
    <w:rsid w:val="00E61D4C"/>
    <w:rsid w:val="00E836C0"/>
    <w:rsid w:val="00EA41E4"/>
    <w:rsid w:val="00EA6DE3"/>
    <w:rsid w:val="00ED4391"/>
    <w:rsid w:val="00EE0EB0"/>
    <w:rsid w:val="00EF46CC"/>
    <w:rsid w:val="00F2041A"/>
    <w:rsid w:val="00F21DAD"/>
    <w:rsid w:val="00F42E53"/>
    <w:rsid w:val="00F57407"/>
    <w:rsid w:val="00F7365F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2920"/>
  <w15:docId w15:val="{1597F79F-9388-45BB-B65F-2524292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EA4"/>
    <w:rPr>
      <w:sz w:val="18"/>
      <w:szCs w:val="18"/>
    </w:rPr>
  </w:style>
  <w:style w:type="paragraph" w:styleId="a5">
    <w:name w:val="List Paragraph"/>
    <w:basedOn w:val="a"/>
    <w:uiPriority w:val="34"/>
    <w:qFormat/>
    <w:rsid w:val="004F3EA4"/>
    <w:pPr>
      <w:ind w:firstLineChars="200" w:firstLine="420"/>
    </w:pPr>
  </w:style>
  <w:style w:type="paragraph" w:styleId="a6">
    <w:name w:val="Revision"/>
    <w:hidden/>
    <w:uiPriority w:val="99"/>
    <w:semiHidden/>
    <w:rsid w:val="00B8475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92A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2ABE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125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2025-11-27T08:04:00Z</dcterms:created>
  <dcterms:modified xsi:type="dcterms:W3CDTF">2025-11-27T08:04:00Z</dcterms:modified>
</cp:coreProperties>
</file>